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9DBD3" w14:textId="6CCD9A1D" w:rsidR="00D63F14" w:rsidRPr="00142413" w:rsidRDefault="00D63F14" w:rsidP="00D63F14">
      <w:pPr>
        <w:rPr>
          <w:b/>
          <w:bCs/>
        </w:rPr>
      </w:pPr>
      <w:r w:rsidRPr="00142413">
        <w:rPr>
          <w:b/>
          <w:bCs/>
        </w:rPr>
        <w:t xml:space="preserve">Eksempel på relatering </w:t>
      </w:r>
      <w:r w:rsidR="00B94AC7" w:rsidRPr="00142413">
        <w:rPr>
          <w:b/>
          <w:bCs/>
        </w:rPr>
        <w:t xml:space="preserve">av </w:t>
      </w:r>
      <w:r w:rsidR="00142413" w:rsidRPr="00142413">
        <w:rPr>
          <w:b/>
          <w:bCs/>
        </w:rPr>
        <w:t xml:space="preserve">tolldeklarasjoner </w:t>
      </w:r>
      <w:r w:rsidRPr="00142413">
        <w:rPr>
          <w:b/>
          <w:bCs/>
        </w:rPr>
        <w:t xml:space="preserve">og relateringsårsak </w:t>
      </w:r>
      <w:r w:rsidR="00635CDB">
        <w:rPr>
          <w:b/>
          <w:bCs/>
        </w:rPr>
        <w:t>i CUSDEC</w:t>
      </w:r>
    </w:p>
    <w:p w14:paraId="4083E94B" w14:textId="77777777" w:rsidR="00B94AC7" w:rsidRDefault="00B94AC7" w:rsidP="00D63F14"/>
    <w:p w14:paraId="46C42B09" w14:textId="2815AF9C" w:rsidR="00A94F71" w:rsidRDefault="00D63F14" w:rsidP="00D63F14">
      <w:pPr>
        <w:rPr>
          <w:lang w:val="en-US"/>
        </w:rPr>
      </w:pPr>
      <w:r w:rsidRPr="00D63F14">
        <w:rPr>
          <w:lang w:val="en-US"/>
        </w:rPr>
        <w:t>UNB+UNOA:1+NO</w:t>
      </w:r>
      <w:proofErr w:type="gramStart"/>
      <w:r w:rsidR="00A94F71">
        <w:rPr>
          <w:lang w:val="en-US"/>
        </w:rPr>
        <w:t>033210</w:t>
      </w:r>
      <w:r w:rsidRPr="00D63F14">
        <w:rPr>
          <w:lang w:val="en-US"/>
        </w:rPr>
        <w:t>:NEP</w:t>
      </w:r>
      <w:proofErr w:type="gramEnd"/>
      <w:r w:rsidRPr="00D63F14">
        <w:rPr>
          <w:lang w:val="en-US"/>
        </w:rPr>
        <w:t>+NO000</w:t>
      </w:r>
      <w:r w:rsidR="00A94F71">
        <w:rPr>
          <w:lang w:val="en-US"/>
        </w:rPr>
        <w:t>119</w:t>
      </w:r>
      <w:r w:rsidRPr="00D63F14">
        <w:rPr>
          <w:lang w:val="en-US"/>
        </w:rPr>
        <w:t>:NEP+210422:0902+4794027076996052947940270769976859++CUSDEC</w:t>
      </w:r>
    </w:p>
    <w:p w14:paraId="3A03AA45" w14:textId="33476F3A" w:rsidR="00D63F14" w:rsidRPr="00D63F14" w:rsidRDefault="00D63F14" w:rsidP="00D63F14">
      <w:pPr>
        <w:rPr>
          <w:lang w:val="en-US"/>
        </w:rPr>
      </w:pPr>
      <w:r w:rsidRPr="00D63F14">
        <w:rPr>
          <w:lang w:val="en-US"/>
        </w:rPr>
        <w:t>'UNH+47940270769976859+</w:t>
      </w:r>
      <w:proofErr w:type="gramStart"/>
      <w:r w:rsidRPr="00D63F14">
        <w:rPr>
          <w:lang w:val="en-US"/>
        </w:rPr>
        <w:t>CUSDEC:1:902</w:t>
      </w:r>
      <w:proofErr w:type="gramEnd"/>
      <w:r w:rsidRPr="00D63F14">
        <w:rPr>
          <w:lang w:val="en-US"/>
        </w:rPr>
        <w:t>:UN:NEPI+</w:t>
      </w:r>
      <w:r w:rsidR="00A94F71">
        <w:rPr>
          <w:lang w:val="en-US"/>
        </w:rPr>
        <w:t>974720744</w:t>
      </w:r>
      <w:r w:rsidRPr="00D63F14">
        <w:rPr>
          <w:lang w:val="en-US"/>
        </w:rPr>
        <w:t>20210422</w:t>
      </w:r>
      <w:r w:rsidR="00A94F71">
        <w:rPr>
          <w:lang w:val="en-US"/>
        </w:rPr>
        <w:t>123456</w:t>
      </w:r>
      <w:r w:rsidRPr="00D63F14">
        <w:rPr>
          <w:lang w:val="en-US"/>
        </w:rPr>
        <w:t>01</w:t>
      </w:r>
    </w:p>
    <w:p w14:paraId="39A7FBBF" w14:textId="77777777" w:rsidR="00D63F14" w:rsidRPr="00D63F14" w:rsidRDefault="00D63F14" w:rsidP="00D63F14">
      <w:pPr>
        <w:rPr>
          <w:lang w:val="en-US"/>
        </w:rPr>
      </w:pPr>
      <w:r w:rsidRPr="00D63F14">
        <w:rPr>
          <w:lang w:val="en-US"/>
        </w:rPr>
        <w:t>'BGM+929++137:20210422:102+9</w:t>
      </w:r>
    </w:p>
    <w:p w14:paraId="7C71B0B0" w14:textId="77777777" w:rsidR="00D63F14" w:rsidRPr="00D63F14" w:rsidRDefault="00D63F14" w:rsidP="00D63F14">
      <w:pPr>
        <w:rPr>
          <w:lang w:val="en-US"/>
        </w:rPr>
      </w:pPr>
      <w:r w:rsidRPr="00D63F14">
        <w:rPr>
          <w:lang w:val="en-US"/>
        </w:rPr>
        <w:t>'CST++EU4:104:1+1:112:NO1</w:t>
      </w:r>
    </w:p>
    <w:p w14:paraId="30945C21" w14:textId="2C809181" w:rsidR="00D63F14" w:rsidRPr="00D63F14" w:rsidRDefault="00D63F14" w:rsidP="00D63F14">
      <w:pPr>
        <w:rPr>
          <w:lang w:val="en-US"/>
        </w:rPr>
      </w:pPr>
      <w:r w:rsidRPr="00D63F14">
        <w:rPr>
          <w:lang w:val="en-US"/>
        </w:rPr>
        <w:t>'RFF+CO:</w:t>
      </w:r>
      <w:r w:rsidR="00A94F71">
        <w:rPr>
          <w:lang w:val="en-US"/>
        </w:rPr>
        <w:t>12345678</w:t>
      </w:r>
    </w:p>
    <w:p w14:paraId="469F3222" w14:textId="77777777" w:rsidR="00D63F14" w:rsidRPr="00D63F14" w:rsidRDefault="00D63F14" w:rsidP="00D63F14">
      <w:pPr>
        <w:rPr>
          <w:lang w:val="en-US"/>
        </w:rPr>
      </w:pPr>
      <w:r w:rsidRPr="00D63F14">
        <w:rPr>
          <w:lang w:val="en-US"/>
        </w:rPr>
        <w:t>'RFF+XC:202002D</w:t>
      </w:r>
    </w:p>
    <w:p w14:paraId="64531B84" w14:textId="77777777" w:rsidR="00D63F14" w:rsidRPr="00D63F14" w:rsidRDefault="00D63F14" w:rsidP="00D63F14">
      <w:pPr>
        <w:rPr>
          <w:lang w:val="en-US"/>
        </w:rPr>
      </w:pPr>
      <w:r w:rsidRPr="00A94F71">
        <w:rPr>
          <w:highlight w:val="yellow"/>
          <w:lang w:val="en-US"/>
        </w:rPr>
        <w:t>'RFF+</w:t>
      </w:r>
      <w:proofErr w:type="gramStart"/>
      <w:r w:rsidRPr="00A94F71">
        <w:rPr>
          <w:highlight w:val="yellow"/>
          <w:lang w:val="en-US"/>
        </w:rPr>
        <w:t>AEI:4420402100000005:4430012100150465:4440912100074344</w:t>
      </w:r>
      <w:proofErr w:type="gramEnd"/>
    </w:p>
    <w:p w14:paraId="635376A2" w14:textId="77777777" w:rsidR="00D63F14" w:rsidRPr="00D63F14" w:rsidRDefault="00D63F14" w:rsidP="00D63F14">
      <w:pPr>
        <w:rPr>
          <w:lang w:val="en-US"/>
        </w:rPr>
      </w:pPr>
      <w:r w:rsidRPr="00D63F14">
        <w:rPr>
          <w:lang w:val="en-US"/>
        </w:rPr>
        <w:t>'LOC+</w:t>
      </w:r>
      <w:proofErr w:type="gramStart"/>
      <w:r w:rsidRPr="00D63F14">
        <w:rPr>
          <w:lang w:val="en-US"/>
        </w:rPr>
        <w:t>35:NL'LOC</w:t>
      </w:r>
      <w:proofErr w:type="gramEnd"/>
      <w:r w:rsidRPr="00D63F14">
        <w:rPr>
          <w:lang w:val="en-US"/>
        </w:rPr>
        <w:t>+14:X::NO1</w:t>
      </w:r>
    </w:p>
    <w:p w14:paraId="13FB2355" w14:textId="77777777" w:rsidR="00D63F14" w:rsidRPr="00D63F14" w:rsidRDefault="00D63F14" w:rsidP="00D63F14">
      <w:pPr>
        <w:rPr>
          <w:lang w:val="en-US"/>
        </w:rPr>
      </w:pPr>
      <w:r w:rsidRPr="00D63F14">
        <w:rPr>
          <w:lang w:val="en-US"/>
        </w:rPr>
        <w:t>'TDT+11++30</w:t>
      </w:r>
      <w:proofErr w:type="gramStart"/>
      <w:r w:rsidRPr="00D63F14">
        <w:rPr>
          <w:lang w:val="en-US"/>
        </w:rPr>
        <w:t>+:::::</w:t>
      </w:r>
      <w:proofErr w:type="gramEnd"/>
      <w:r w:rsidRPr="00D63F14">
        <w:rPr>
          <w:lang w:val="en-US"/>
        </w:rPr>
        <w:t>NL</w:t>
      </w:r>
    </w:p>
    <w:p w14:paraId="24873EBC" w14:textId="77777777" w:rsidR="00D63F14" w:rsidRPr="00D63F14" w:rsidRDefault="00D63F14" w:rsidP="00D63F14">
      <w:pPr>
        <w:rPr>
          <w:lang w:val="en-US"/>
        </w:rPr>
      </w:pPr>
      <w:r w:rsidRPr="00D63F14">
        <w:rPr>
          <w:lang w:val="en-US"/>
        </w:rPr>
        <w:t>'GIS+</w:t>
      </w:r>
      <w:proofErr w:type="gramStart"/>
      <w:r w:rsidRPr="00D63F14">
        <w:rPr>
          <w:lang w:val="en-US"/>
        </w:rPr>
        <w:t>0::</w:t>
      </w:r>
      <w:proofErr w:type="gramEnd"/>
      <w:r w:rsidRPr="00D63F14">
        <w:rPr>
          <w:lang w:val="en-US"/>
        </w:rPr>
        <w:t>NO1</w:t>
      </w:r>
    </w:p>
    <w:p w14:paraId="737E7761" w14:textId="7933A22D" w:rsidR="00D63F14" w:rsidRPr="00D63F14" w:rsidRDefault="00D63F14" w:rsidP="00D63F14">
      <w:pPr>
        <w:rPr>
          <w:lang w:val="en-US"/>
        </w:rPr>
      </w:pPr>
      <w:r w:rsidRPr="00D63F14">
        <w:rPr>
          <w:lang w:val="en-US"/>
        </w:rPr>
        <w:t>'NAD+IM+</w:t>
      </w:r>
      <w:proofErr w:type="gramStart"/>
      <w:r w:rsidRPr="00D63F14">
        <w:rPr>
          <w:lang w:val="en-US"/>
        </w:rPr>
        <w:t>9</w:t>
      </w:r>
      <w:r w:rsidR="00A94F71">
        <w:rPr>
          <w:lang w:val="en-US"/>
        </w:rPr>
        <w:t>74720744</w:t>
      </w:r>
      <w:r w:rsidRPr="00D63F14">
        <w:rPr>
          <w:lang w:val="en-US"/>
        </w:rPr>
        <w:t>::</w:t>
      </w:r>
      <w:proofErr w:type="gramEnd"/>
      <w:r w:rsidRPr="00D63F14">
        <w:rPr>
          <w:lang w:val="en-US"/>
        </w:rPr>
        <w:t>NO1</w:t>
      </w:r>
    </w:p>
    <w:p w14:paraId="55B6B035" w14:textId="0FA1165D" w:rsidR="00D63F14" w:rsidRPr="00D63F14" w:rsidRDefault="00D63F14" w:rsidP="00D63F14">
      <w:pPr>
        <w:rPr>
          <w:lang w:val="en-US"/>
        </w:rPr>
      </w:pPr>
      <w:r w:rsidRPr="00D63F14">
        <w:rPr>
          <w:lang w:val="en-US"/>
        </w:rPr>
        <w:t>'NAD+SE++</w:t>
      </w:r>
      <w:r w:rsidR="00A94F71">
        <w:rPr>
          <w:lang w:val="en-US"/>
        </w:rPr>
        <w:t>Main Street London</w:t>
      </w:r>
    </w:p>
    <w:p w14:paraId="5C92D7B7" w14:textId="052B49AC" w:rsidR="00D63F14" w:rsidRPr="00D63F14" w:rsidRDefault="00D63F14" w:rsidP="00D63F14">
      <w:pPr>
        <w:rPr>
          <w:lang w:val="en-US"/>
        </w:rPr>
      </w:pPr>
      <w:r w:rsidRPr="00D63F14">
        <w:rPr>
          <w:lang w:val="en-US"/>
        </w:rPr>
        <w:t>'NAD+DT+</w:t>
      </w:r>
      <w:proofErr w:type="gramStart"/>
      <w:r w:rsidRPr="00D63F14">
        <w:rPr>
          <w:lang w:val="en-US"/>
        </w:rPr>
        <w:t>9</w:t>
      </w:r>
      <w:r w:rsidR="00A94F71">
        <w:rPr>
          <w:lang w:val="en-US"/>
        </w:rPr>
        <w:t>74720744</w:t>
      </w:r>
      <w:r w:rsidRPr="00D63F14">
        <w:rPr>
          <w:lang w:val="en-US"/>
        </w:rPr>
        <w:t>::</w:t>
      </w:r>
      <w:proofErr w:type="gramEnd"/>
      <w:r w:rsidRPr="00D63F14">
        <w:rPr>
          <w:lang w:val="en-US"/>
        </w:rPr>
        <w:t>NO1</w:t>
      </w:r>
    </w:p>
    <w:p w14:paraId="086A67FE" w14:textId="77777777" w:rsidR="00D63F14" w:rsidRPr="00D63F14" w:rsidRDefault="00D63F14" w:rsidP="00D63F14">
      <w:pPr>
        <w:rPr>
          <w:lang w:val="en-US"/>
        </w:rPr>
      </w:pPr>
      <w:r w:rsidRPr="00D63F14">
        <w:rPr>
          <w:lang w:val="en-US"/>
        </w:rPr>
        <w:t>'CTA++mta</w:t>
      </w:r>
    </w:p>
    <w:p w14:paraId="75242CF3" w14:textId="77777777" w:rsidR="00D63F14" w:rsidRPr="00D63F14" w:rsidRDefault="00D63F14" w:rsidP="00D63F14">
      <w:pPr>
        <w:rPr>
          <w:lang w:val="en-US"/>
        </w:rPr>
      </w:pPr>
      <w:r w:rsidRPr="00D63F14">
        <w:rPr>
          <w:lang w:val="en-US"/>
        </w:rPr>
        <w:t>'NAD+AA+</w:t>
      </w:r>
      <w:proofErr w:type="gramStart"/>
      <w:r w:rsidRPr="00D63F14">
        <w:rPr>
          <w:lang w:val="en-US"/>
        </w:rPr>
        <w:t>M::</w:t>
      </w:r>
      <w:proofErr w:type="gramEnd"/>
      <w:r w:rsidRPr="00D63F14">
        <w:rPr>
          <w:lang w:val="en-US"/>
        </w:rPr>
        <w:t>NO1</w:t>
      </w:r>
    </w:p>
    <w:p w14:paraId="07DD5088" w14:textId="0EE10F2E" w:rsidR="00D63F14" w:rsidRPr="00D63F14" w:rsidRDefault="00D63F14" w:rsidP="00D63F14">
      <w:pPr>
        <w:rPr>
          <w:lang w:val="en-US"/>
        </w:rPr>
      </w:pPr>
      <w:r w:rsidRPr="00D63F14">
        <w:rPr>
          <w:lang w:val="en-US"/>
        </w:rPr>
        <w:t>'NAD+EE+</w:t>
      </w:r>
      <w:proofErr w:type="gramStart"/>
      <w:r w:rsidR="00A94F71">
        <w:rPr>
          <w:lang w:val="en-US"/>
        </w:rPr>
        <w:t>441001</w:t>
      </w:r>
      <w:r w:rsidRPr="00D63F14">
        <w:rPr>
          <w:lang w:val="en-US"/>
        </w:rPr>
        <w:t>::</w:t>
      </w:r>
      <w:proofErr w:type="gramEnd"/>
      <w:r w:rsidRPr="00D63F14">
        <w:rPr>
          <w:lang w:val="en-US"/>
        </w:rPr>
        <w:t>NO1</w:t>
      </w:r>
    </w:p>
    <w:p w14:paraId="50671466" w14:textId="717EE66D" w:rsidR="00D63F14" w:rsidRPr="00A94F71" w:rsidRDefault="00D63F14" w:rsidP="00D63F14">
      <w:r w:rsidRPr="00A94F71">
        <w:t>'TOD+++</w:t>
      </w:r>
      <w:r w:rsidR="00A94F71" w:rsidRPr="00A94F71">
        <w:t>CIF</w:t>
      </w:r>
      <w:r w:rsidRPr="00A94F71">
        <w:t>+</w:t>
      </w:r>
      <w:proofErr w:type="gramStart"/>
      <w:r w:rsidRPr="00A94F71">
        <w:t>1::::</w:t>
      </w:r>
      <w:proofErr w:type="gramEnd"/>
      <w:r w:rsidR="00A94F71" w:rsidRPr="00A94F71">
        <w:t>Os</w:t>
      </w:r>
      <w:r w:rsidR="00A94F71">
        <w:t>lo</w:t>
      </w:r>
    </w:p>
    <w:p w14:paraId="1D86603A" w14:textId="555616F5" w:rsidR="00D63F14" w:rsidRDefault="00D63F14" w:rsidP="00D63F14">
      <w:r w:rsidRPr="00B94AC7">
        <w:rPr>
          <w:highlight w:val="yellow"/>
        </w:rPr>
        <w:t>'FTX+AHZ+++</w:t>
      </w:r>
      <w:r w:rsidR="00294A71" w:rsidRPr="00B94AC7">
        <w:rPr>
          <w:highlight w:val="yellow"/>
        </w:rPr>
        <w:t xml:space="preserve">START TESTER </w:t>
      </w:r>
      <w:r w:rsidR="002A00D2" w:rsidRPr="00B94AC7">
        <w:rPr>
          <w:highlight w:val="yellow"/>
        </w:rPr>
        <w:t>OPPGJØR AV MIDLERTIDIG INNFØRSEL</w:t>
      </w:r>
      <w:r w:rsidR="009D2329" w:rsidRPr="00B94AC7">
        <w:rPr>
          <w:highlight w:val="yellow"/>
        </w:rPr>
        <w:t>0</w:t>
      </w:r>
      <w:r w:rsidR="00FB7A11" w:rsidRPr="00B94AC7">
        <w:rPr>
          <w:highlight w:val="yellow"/>
        </w:rPr>
        <w:t>123456789</w:t>
      </w:r>
      <w:r w:rsidR="0009492C" w:rsidRPr="00B94AC7">
        <w:rPr>
          <w:highlight w:val="yellow"/>
        </w:rPr>
        <w:t>0123456789</w:t>
      </w:r>
      <w:r w:rsidR="002E305B" w:rsidRPr="00B94AC7">
        <w:rPr>
          <w:highlight w:val="yellow"/>
        </w:rPr>
        <w:t>12345</w:t>
      </w:r>
      <w:r w:rsidR="00294A71" w:rsidRPr="00B94AC7">
        <w:rPr>
          <w:highlight w:val="yellow"/>
        </w:rPr>
        <w:t>:</w:t>
      </w:r>
      <w:r w:rsidR="00A6535F" w:rsidRPr="00B94AC7">
        <w:rPr>
          <w:highlight w:val="yellow"/>
        </w:rPr>
        <w:t xml:space="preserve"> START TESTER OPPGJØR AV MIDLERTIDIG INNFØRSEL0123456789012345678912345</w:t>
      </w:r>
      <w:r w:rsidR="00294A71" w:rsidRPr="00B94AC7">
        <w:rPr>
          <w:highlight w:val="yellow"/>
        </w:rPr>
        <w:t>:</w:t>
      </w:r>
      <w:r w:rsidR="00A6535F" w:rsidRPr="00B94AC7">
        <w:rPr>
          <w:highlight w:val="yellow"/>
        </w:rPr>
        <w:t xml:space="preserve"> START TESTER OPPGJØR AV MIDLERTIDIG INNFØRSEL0123456789012345678912345</w:t>
      </w:r>
      <w:r w:rsidR="00294A71" w:rsidRPr="00B94AC7">
        <w:rPr>
          <w:highlight w:val="yellow"/>
        </w:rPr>
        <w:t>'</w:t>
      </w:r>
    </w:p>
    <w:p w14:paraId="77872706" w14:textId="5482AB4D" w:rsidR="00AE1580" w:rsidRDefault="00D63F14" w:rsidP="00D63F14">
      <w:r>
        <w:t>'MOA+4+</w:t>
      </w:r>
      <w:proofErr w:type="gramStart"/>
      <w:r>
        <w:t>39:</w:t>
      </w:r>
      <w:r w:rsidR="00495FE8">
        <w:t>15000</w:t>
      </w:r>
      <w:r>
        <w:t>:EUR</w:t>
      </w:r>
      <w:proofErr w:type="gramEnd"/>
      <w:r>
        <w:t>+144:2422,00</w:t>
      </w:r>
    </w:p>
    <w:sectPr w:rsidR="00AE1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14"/>
    <w:rsid w:val="0009492C"/>
    <w:rsid w:val="00142413"/>
    <w:rsid w:val="00294A71"/>
    <w:rsid w:val="002A00D2"/>
    <w:rsid w:val="002E305B"/>
    <w:rsid w:val="00495FE8"/>
    <w:rsid w:val="00635CDB"/>
    <w:rsid w:val="009D2329"/>
    <w:rsid w:val="00A6535F"/>
    <w:rsid w:val="00A94F71"/>
    <w:rsid w:val="00AE1580"/>
    <w:rsid w:val="00B94AC7"/>
    <w:rsid w:val="00D63F14"/>
    <w:rsid w:val="00FB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17FE"/>
  <w15:chartTrackingRefBased/>
  <w15:docId w15:val="{AEC6E013-2F75-4AF4-A101-94EFC4AE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6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133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Nordengen, Camilla</dc:creator>
  <cp:keywords/>
  <dc:description/>
  <cp:lastModifiedBy>Nordengen, Camilla</cp:lastModifiedBy>
  <cp:revision>11</cp:revision>
  <dcterms:created xsi:type="dcterms:W3CDTF">2021-04-26T09:41:00Z</dcterms:created>
  <dcterms:modified xsi:type="dcterms:W3CDTF">2021-04-27T13:39:00Z</dcterms:modified>
</cp:coreProperties>
</file>